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4C2B" w14:textId="470F9F7B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804C2">
        <w:rPr>
          <w:rFonts w:ascii="Times New Roman" w:eastAsia="Times New Roman" w:hAnsi="Times New Roman" w:cs="Times New Roman"/>
          <w:sz w:val="16"/>
          <w:szCs w:val="24"/>
          <w:lang w:eastAsia="ru-RU"/>
        </w:rPr>
        <w:t>Утверждено</w:t>
      </w:r>
    </w:p>
    <w:p w14:paraId="49AC04AF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804C2">
        <w:rPr>
          <w:rFonts w:ascii="Times New Roman" w:eastAsia="Times New Roman" w:hAnsi="Times New Roman" w:cs="Times New Roman"/>
          <w:sz w:val="16"/>
          <w:szCs w:val="24"/>
          <w:lang w:eastAsia="ru-RU"/>
        </w:rPr>
        <w:t>приказом Министерства здравоохранения</w:t>
      </w:r>
    </w:p>
    <w:p w14:paraId="673C792D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804C2">
        <w:rPr>
          <w:rFonts w:ascii="Times New Roman" w:eastAsia="Times New Roman" w:hAnsi="Times New Roman" w:cs="Times New Roman"/>
          <w:sz w:val="16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 w:rsidRPr="00C804C2">
        <w:rPr>
          <w:rFonts w:ascii="Times New Roman" w:eastAsia="Times New Roman" w:hAnsi="Times New Roman" w:cs="Times New Roman"/>
          <w:sz w:val="16"/>
          <w:szCs w:val="24"/>
          <w:lang w:eastAsia="ru-RU"/>
        </w:rPr>
        <w:t>от 12 ноября 2021 г. N 1051н</w:t>
      </w:r>
    </w:p>
    <w:p w14:paraId="160197C1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789E0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Cs w:val="20"/>
          <w:lang w:eastAsia="ru-RU"/>
        </w:rPr>
      </w:pPr>
      <w:bookmarkStart w:id="0" w:name="Par90"/>
      <w:bookmarkEnd w:id="0"/>
      <w:r w:rsidRPr="00C804C2">
        <w:rPr>
          <w:rFonts w:ascii="Courier New" w:eastAsia="Times New Roman" w:hAnsi="Courier New" w:cs="Courier New"/>
          <w:szCs w:val="20"/>
          <w:lang w:eastAsia="ru-RU"/>
        </w:rPr>
        <w:t xml:space="preserve">                   </w:t>
      </w:r>
      <w:r w:rsidRPr="00C804C2">
        <w:rPr>
          <w:rFonts w:ascii="Courier New" w:eastAsia="Times New Roman" w:hAnsi="Courier New" w:cs="Courier New"/>
          <w:b/>
          <w:szCs w:val="20"/>
          <w:lang w:eastAsia="ru-RU"/>
        </w:rPr>
        <w:t>Информированное добровольное согласие</w:t>
      </w:r>
    </w:p>
    <w:p w14:paraId="45E12A25" w14:textId="6F87C7F9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b/>
          <w:szCs w:val="20"/>
          <w:lang w:eastAsia="ru-RU"/>
        </w:rPr>
        <w:t xml:space="preserve">                  на медицинское вмешательство</w:t>
      </w:r>
      <w:r w:rsidR="001962CB">
        <w:rPr>
          <w:rFonts w:ascii="Courier New" w:eastAsia="Times New Roman" w:hAnsi="Courier New" w:cs="Courier New"/>
          <w:b/>
          <w:szCs w:val="20"/>
          <w:lang w:eastAsia="ru-RU"/>
        </w:rPr>
        <w:t xml:space="preserve"> ООО «</w:t>
      </w:r>
      <w:proofErr w:type="spellStart"/>
      <w:r w:rsidR="001962CB">
        <w:rPr>
          <w:rFonts w:ascii="Courier New" w:eastAsia="Times New Roman" w:hAnsi="Courier New" w:cs="Courier New"/>
          <w:b/>
          <w:szCs w:val="20"/>
          <w:lang w:eastAsia="ru-RU"/>
        </w:rPr>
        <w:t>Аргост</w:t>
      </w:r>
      <w:proofErr w:type="spellEnd"/>
      <w:r w:rsidR="001962CB">
        <w:rPr>
          <w:rFonts w:ascii="Courier New" w:eastAsia="Times New Roman" w:hAnsi="Courier New" w:cs="Courier New"/>
          <w:b/>
          <w:szCs w:val="20"/>
          <w:lang w:eastAsia="ru-RU"/>
        </w:rPr>
        <w:t>»</w:t>
      </w:r>
    </w:p>
    <w:p w14:paraId="6A1AAA20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BFD81EB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Я, ____________________________________________________________________</w:t>
      </w:r>
    </w:p>
    <w:p w14:paraId="676DC440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r w:rsidRPr="00C804C2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(фамилия, имя, отчество (при наличии) гражданина</w:t>
      </w:r>
    </w:p>
    <w:p w14:paraId="790EA7B5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                         либо законного представителя)</w:t>
      </w:r>
    </w:p>
    <w:p w14:paraId="4244D080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______________________ ____ г. рождения, зарегистрированный по адресу:</w:t>
      </w:r>
    </w:p>
    <w:p w14:paraId="64FFA12E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C804C2">
        <w:rPr>
          <w:rFonts w:ascii="Courier New" w:eastAsia="Times New Roman" w:hAnsi="Courier New" w:cs="Courier New"/>
          <w:i/>
          <w:sz w:val="20"/>
          <w:szCs w:val="20"/>
          <w:lang w:eastAsia="ru-RU"/>
        </w:rPr>
        <w:t>(дата рождения гражданина</w:t>
      </w:r>
    </w:p>
    <w:p w14:paraId="3DD74404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  либо законного представителя</w:t>
      </w: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6593349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711253A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C804C2">
        <w:rPr>
          <w:rFonts w:ascii="Courier New" w:eastAsia="Times New Roman" w:hAnsi="Courier New" w:cs="Courier New"/>
          <w:i/>
          <w:sz w:val="20"/>
          <w:szCs w:val="20"/>
          <w:lang w:eastAsia="ru-RU"/>
        </w:rPr>
        <w:t>(адрес регистрации гражданина либо законного представителя)</w:t>
      </w:r>
    </w:p>
    <w:p w14:paraId="57CDF444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 ____________________________________________________</w:t>
      </w:r>
    </w:p>
    <w:p w14:paraId="1320B883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r w:rsidRPr="00C804C2">
        <w:rPr>
          <w:rFonts w:ascii="Courier New" w:eastAsia="Times New Roman" w:hAnsi="Courier New" w:cs="Courier New"/>
          <w:i/>
          <w:sz w:val="20"/>
          <w:szCs w:val="20"/>
          <w:lang w:eastAsia="ru-RU"/>
        </w:rPr>
        <w:t>(указывается в случае проживания не по месту</w:t>
      </w:r>
    </w:p>
    <w:p w14:paraId="69532AF7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                                         регистрации)</w:t>
      </w:r>
    </w:p>
    <w:p w14:paraId="36A43A78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в отношении _______________________________________________________________</w:t>
      </w:r>
    </w:p>
    <w:p w14:paraId="5563E748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            (фамилия, имя, отчество (при наличии) пациента при подписании</w:t>
      </w:r>
    </w:p>
    <w:p w14:paraId="74AC9F40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8A489A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                       </w:t>
      </w:r>
      <w:r w:rsidRPr="00C804C2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согласия законным представителем)</w:t>
      </w:r>
    </w:p>
    <w:p w14:paraId="1D66623F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"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_" ____________________________ ____ г. рождения, проживающего по адресу:</w:t>
      </w:r>
    </w:p>
    <w:p w14:paraId="7BD3D86F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i/>
          <w:sz w:val="20"/>
          <w:szCs w:val="20"/>
          <w:lang w:eastAsia="ru-RU"/>
        </w:rPr>
        <w:t>(дата рождения пациента при подписании законным представителем)</w:t>
      </w:r>
    </w:p>
    <w:p w14:paraId="09231A75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2BA9EFF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C804C2">
        <w:rPr>
          <w:rFonts w:ascii="Courier New" w:eastAsia="Times New Roman" w:hAnsi="Courier New" w:cs="Courier New"/>
          <w:i/>
          <w:sz w:val="20"/>
          <w:szCs w:val="20"/>
          <w:lang w:eastAsia="ru-RU"/>
        </w:rPr>
        <w:t>(в случае проживания не по месту жительства законного представителя)</w:t>
      </w:r>
    </w:p>
    <w:p w14:paraId="6C7261B8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даю информированное добровольное согласие на виды медицинских вмешательств,</w:t>
      </w:r>
    </w:p>
    <w:p w14:paraId="7B1BBBD0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включенные  в  </w:t>
      </w:r>
      <w:hyperlink r:id="rId4" w:history="1">
        <w:r w:rsidRPr="00C804C2">
          <w:rPr>
            <w:rFonts w:ascii="Courier New" w:eastAsia="Times New Roman" w:hAnsi="Courier New" w:cs="Courier New"/>
            <w:sz w:val="20"/>
            <w:szCs w:val="20"/>
            <w:lang w:eastAsia="ru-RU"/>
          </w:rPr>
          <w:t>Перечень</w:t>
        </w:r>
      </w:hyperlink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определенных  видов  медицинских  вмешательств, на</w:t>
      </w:r>
    </w:p>
    <w:p w14:paraId="72011105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которые  граждане  дают  информированное  добровольное  согласие при выборе</w:t>
      </w:r>
    </w:p>
    <w:p w14:paraId="2DF6F3C4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врача  и  медицинской организации для получения первичной медико-санитарной</w:t>
      </w:r>
    </w:p>
    <w:p w14:paraId="75F25EEC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помощи,  утвержденный  приказом  Министерства здравоохранения и социального</w:t>
      </w:r>
    </w:p>
    <w:p w14:paraId="6E3070D4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развития Российской Федерации от 23 апреля 2012 г. N 390н </w:t>
      </w:r>
      <w:hyperlink w:anchor="Par165" w:tooltip="&lt;1&gt; Зарегистрирован Министерством юстиции Российской Федерации 5 мая 2012 г., регистрационный N 24082." w:history="1">
        <w:r w:rsidRPr="00C804C2">
          <w:rPr>
            <w:rFonts w:ascii="Courier New" w:eastAsia="Times New Roman" w:hAnsi="Courier New" w:cs="Courier New"/>
            <w:sz w:val="20"/>
            <w:szCs w:val="20"/>
            <w:lang w:eastAsia="ru-RU"/>
          </w:rPr>
          <w:t>&lt;1&gt;</w:t>
        </w:r>
      </w:hyperlink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(далее - виды</w:t>
      </w:r>
    </w:p>
    <w:p w14:paraId="536560D6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медицинских  вмешательств,  включенных в Перечень), для получения первичной</w:t>
      </w:r>
    </w:p>
    <w:p w14:paraId="7340DA44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медико-санитарной  помощи/получения  первичной   медико-санитарной   помощи</w:t>
      </w:r>
    </w:p>
    <w:p w14:paraId="1A024B75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лицом,  законным  представителем  которого  я являюсь (ненужное зачеркнуть)</w:t>
      </w:r>
    </w:p>
    <w:p w14:paraId="03BFC4FF" w14:textId="68866AB1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</w:t>
      </w:r>
      <w:r w:rsidR="00050950">
        <w:rPr>
          <w:rFonts w:ascii="Courier New" w:eastAsia="Times New Roman" w:hAnsi="Courier New" w:cs="Courier New"/>
          <w:sz w:val="20"/>
          <w:szCs w:val="20"/>
          <w:lang w:eastAsia="ru-RU"/>
        </w:rPr>
        <w:t>ООО «</w:t>
      </w:r>
      <w:proofErr w:type="spellStart"/>
      <w:r w:rsidR="00050950">
        <w:rPr>
          <w:rFonts w:ascii="Courier New" w:eastAsia="Times New Roman" w:hAnsi="Courier New" w:cs="Courier New"/>
          <w:sz w:val="20"/>
          <w:szCs w:val="20"/>
          <w:lang w:eastAsia="ru-RU"/>
        </w:rPr>
        <w:t>Аргост</w:t>
      </w:r>
      <w:proofErr w:type="spellEnd"/>
      <w:r w:rsidR="00050950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14:paraId="6EF52E72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Медицинским работником ____________________________________________________</w:t>
      </w:r>
    </w:p>
    <w:p w14:paraId="4F03B403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(должность, фамилия, имя, отчество (при наличии медицинского работника)</w:t>
      </w:r>
    </w:p>
    <w:p w14:paraId="5C1DC6CE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в доступной для меня форме мне разъяснены цели, методы оказания медицинской</w:t>
      </w:r>
    </w:p>
    <w:p w14:paraId="7D60C65E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помощи, связанный с ними риск, возможные варианты медицинских вмешательств,</w:t>
      </w:r>
    </w:p>
    <w:p w14:paraId="04A6F5D2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их  последствия,  в  том  числе  вероятность  развития  осложнений, а также</w:t>
      </w:r>
    </w:p>
    <w:p w14:paraId="14311B89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предполагаемые  результаты оказания медицинской помощи. Мне разъяснено, что</w:t>
      </w:r>
    </w:p>
    <w:p w14:paraId="3AFA0A9F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я  имею  право  отказаться  от  одного  или  нескольких  видов  медицинских</w:t>
      </w:r>
    </w:p>
    <w:p w14:paraId="257643EA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вмешательств,  включенных в </w:t>
      </w:r>
      <w:hyperlink r:id="rId5" w:history="1">
        <w:r w:rsidRPr="00C804C2">
          <w:rPr>
            <w:rFonts w:ascii="Courier New" w:eastAsia="Times New Roman" w:hAnsi="Courier New" w:cs="Courier New"/>
            <w:sz w:val="20"/>
            <w:szCs w:val="20"/>
            <w:lang w:eastAsia="ru-RU"/>
          </w:rPr>
          <w:t>Перечень</w:t>
        </w:r>
      </w:hyperlink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, или потребовать его (их) прекращения,</w:t>
      </w:r>
    </w:p>
    <w:p w14:paraId="45182CCB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  исключением  случаев,  предусмотренных  </w:t>
      </w:r>
      <w:hyperlink r:id="rId6" w:history="1">
        <w:r w:rsidRPr="00C804C2">
          <w:rPr>
            <w:rFonts w:ascii="Courier New" w:eastAsia="Times New Roman" w:hAnsi="Courier New" w:cs="Courier New"/>
            <w:sz w:val="20"/>
            <w:szCs w:val="20"/>
            <w:lang w:eastAsia="ru-RU"/>
          </w:rPr>
          <w:t>частью 9 статьи 20</w:t>
        </w:r>
      </w:hyperlink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Федерального</w:t>
      </w:r>
    </w:p>
    <w:p w14:paraId="4B7B37D8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закона  от 21 ноября 2011 г. N 323-ФЗ "Об основах охраны здоровья граждан в</w:t>
      </w:r>
    </w:p>
    <w:p w14:paraId="511A39FA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Федерации".</w:t>
      </w:r>
    </w:p>
    <w:p w14:paraId="762F03DC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 о выбранном (выбранных) мною лице (лицах), которому (которым)</w:t>
      </w:r>
    </w:p>
    <w:p w14:paraId="04B3F92D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соответствии  с  </w:t>
      </w:r>
      <w:hyperlink r:id="rId7" w:history="1">
        <w:r w:rsidRPr="00C804C2">
          <w:rPr>
            <w:rFonts w:ascii="Courier New" w:eastAsia="Times New Roman" w:hAnsi="Courier New" w:cs="Courier New"/>
            <w:sz w:val="20"/>
            <w:szCs w:val="20"/>
            <w:lang w:eastAsia="ru-RU"/>
          </w:rPr>
          <w:t>пунктом  5  части 5 статьи 19</w:t>
        </w:r>
      </w:hyperlink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Федерального закона от 21</w:t>
      </w:r>
    </w:p>
    <w:p w14:paraId="076AD658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ноября  2011  г.  N 323-ФЗ "Об основах охраны здоровья граждан в Российской</w:t>
      </w:r>
    </w:p>
    <w:p w14:paraId="28AD9AC7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Федерации"  может  быть  передана информация о состоянии моего здоровья или</w:t>
      </w:r>
    </w:p>
    <w:p w14:paraId="27178F99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состоянии  лица,  законным  представителем  которого  я  являюсь  (ненужное</w:t>
      </w:r>
    </w:p>
    <w:p w14:paraId="4DECA91D" w14:textId="77777777" w:rsidR="00C804C2" w:rsidRPr="00C804C2" w:rsidRDefault="00C804C2" w:rsidP="00C8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804C2">
        <w:rPr>
          <w:rFonts w:ascii="Courier New" w:eastAsia="Times New Roman" w:hAnsi="Courier New" w:cs="Courier New"/>
          <w:sz w:val="20"/>
          <w:szCs w:val="20"/>
          <w:lang w:eastAsia="ru-RU"/>
        </w:rPr>
        <w:t>зачеркнуть), в том числе после смерти: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340"/>
        <w:gridCol w:w="3040"/>
        <w:gridCol w:w="4133"/>
        <w:gridCol w:w="28"/>
      </w:tblGrid>
      <w:tr w:rsidR="00C804C2" w:rsidRPr="00C804C2" w14:paraId="7B5F1AED" w14:textId="77777777" w:rsidTr="000F0F6A">
        <w:trPr>
          <w:gridAfter w:val="1"/>
          <w:wAfter w:w="28" w:type="dxa"/>
        </w:trPr>
        <w:tc>
          <w:tcPr>
            <w:tcW w:w="9014" w:type="dxa"/>
            <w:gridSpan w:val="4"/>
            <w:tcBorders>
              <w:bottom w:val="single" w:sz="4" w:space="0" w:color="auto"/>
            </w:tcBorders>
          </w:tcPr>
          <w:p w14:paraId="0B2090C9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  <w:tr w:rsidR="00C804C2" w:rsidRPr="00C804C2" w14:paraId="25F79EB5" w14:textId="77777777" w:rsidTr="000F0F6A">
        <w:trPr>
          <w:gridAfter w:val="1"/>
          <w:wAfter w:w="28" w:type="dxa"/>
        </w:trPr>
        <w:tc>
          <w:tcPr>
            <w:tcW w:w="9014" w:type="dxa"/>
            <w:gridSpan w:val="4"/>
            <w:tcBorders>
              <w:top w:val="single" w:sz="4" w:space="0" w:color="auto"/>
            </w:tcBorders>
          </w:tcPr>
          <w:p w14:paraId="0A98E0E0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</w:pPr>
            <w:r w:rsidRPr="00C804C2"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  <w:t>(фамилия, имя, отчество (при наличии) гражданина, контактный телефон)</w:t>
            </w:r>
          </w:p>
        </w:tc>
      </w:tr>
      <w:tr w:rsidR="00C804C2" w:rsidRPr="00C804C2" w14:paraId="1B909E6B" w14:textId="77777777" w:rsidTr="000F0F6A">
        <w:tc>
          <w:tcPr>
            <w:tcW w:w="1502" w:type="dxa"/>
            <w:tcBorders>
              <w:bottom w:val="single" w:sz="4" w:space="0" w:color="auto"/>
            </w:tcBorders>
          </w:tcPr>
          <w:p w14:paraId="27905B79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68120300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160A133C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  <w:tr w:rsidR="00C804C2" w:rsidRPr="00C804C2" w14:paraId="29E9C61B" w14:textId="77777777" w:rsidTr="000F0F6A">
        <w:tc>
          <w:tcPr>
            <w:tcW w:w="1502" w:type="dxa"/>
            <w:tcBorders>
              <w:top w:val="single" w:sz="4" w:space="0" w:color="auto"/>
            </w:tcBorders>
          </w:tcPr>
          <w:p w14:paraId="161A3C80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</w:pPr>
            <w:r w:rsidRPr="00C804C2"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078FB4DF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</w:tcBorders>
          </w:tcPr>
          <w:p w14:paraId="2F1A9598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</w:pPr>
            <w:r w:rsidRPr="00C804C2"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  <w:t>(фамилия, имя, отчество (при наличи</w:t>
            </w:r>
            <w:r w:rsidRPr="008A489A"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  <w:t xml:space="preserve">и) гражданина или его законного </w:t>
            </w:r>
            <w:r w:rsidRPr="00C804C2"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  <w:t>представителя, телефон)</w:t>
            </w:r>
          </w:p>
        </w:tc>
      </w:tr>
      <w:tr w:rsidR="00C804C2" w:rsidRPr="00C804C2" w14:paraId="7C8D33DE" w14:textId="77777777" w:rsidTr="000F0F6A">
        <w:tc>
          <w:tcPr>
            <w:tcW w:w="1502" w:type="dxa"/>
            <w:tcBorders>
              <w:bottom w:val="single" w:sz="4" w:space="0" w:color="auto"/>
            </w:tcBorders>
          </w:tcPr>
          <w:p w14:paraId="0861C424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29AE53C0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1FCFA8D8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  <w:tr w:rsidR="00C804C2" w:rsidRPr="00C804C2" w14:paraId="7199F116" w14:textId="77777777" w:rsidTr="008A489A">
        <w:trPr>
          <w:trHeight w:val="25"/>
        </w:trPr>
        <w:tc>
          <w:tcPr>
            <w:tcW w:w="1502" w:type="dxa"/>
            <w:tcBorders>
              <w:top w:val="single" w:sz="4" w:space="0" w:color="auto"/>
            </w:tcBorders>
          </w:tcPr>
          <w:p w14:paraId="500BBDD7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</w:pPr>
            <w:r w:rsidRPr="00C804C2"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6D7EB40C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</w:tcBorders>
          </w:tcPr>
          <w:p w14:paraId="30CE337C" w14:textId="77777777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</w:pPr>
            <w:r w:rsidRPr="00C804C2"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  <w:t>(фамилия, имя, отчество (при наличии) медицинского работника)</w:t>
            </w:r>
          </w:p>
        </w:tc>
      </w:tr>
      <w:tr w:rsidR="00C804C2" w:rsidRPr="00C804C2" w14:paraId="49C9328D" w14:textId="77777777" w:rsidTr="008A489A">
        <w:trPr>
          <w:gridAfter w:val="1"/>
          <w:wAfter w:w="27" w:type="dxa"/>
        </w:trPr>
        <w:tc>
          <w:tcPr>
            <w:tcW w:w="4882" w:type="dxa"/>
            <w:gridSpan w:val="3"/>
          </w:tcPr>
          <w:p w14:paraId="0401BA41" w14:textId="3D660D9F" w:rsidR="00C804C2" w:rsidRPr="00C804C2" w:rsidRDefault="00C804C2" w:rsidP="00C8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A489A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ab/>
            </w:r>
            <w:r w:rsidRPr="008A489A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3" w:type="dxa"/>
            <w:vAlign w:val="center"/>
          </w:tcPr>
          <w:p w14:paraId="515313CC" w14:textId="77777777" w:rsidR="00C804C2" w:rsidRPr="00C804C2" w:rsidRDefault="00C804C2" w:rsidP="008A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C804C2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"_</w:t>
            </w:r>
            <w:r w:rsidRPr="008A489A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__</w:t>
            </w:r>
            <w:r w:rsidRPr="00C804C2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_" ____</w:t>
            </w:r>
            <w:r w:rsidR="008A489A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___</w:t>
            </w:r>
            <w:r w:rsidRPr="00C804C2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__</w:t>
            </w:r>
            <w:r w:rsidRPr="008A489A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___</w:t>
            </w:r>
            <w:r w:rsidRPr="00C804C2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_____ г.</w:t>
            </w:r>
          </w:p>
          <w:p w14:paraId="7B2B5E2F" w14:textId="77777777" w:rsidR="00C804C2" w:rsidRPr="00C804C2" w:rsidRDefault="008A489A" w:rsidP="008A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  <w:t xml:space="preserve">         </w:t>
            </w:r>
            <w:r w:rsidR="00C804C2" w:rsidRPr="00C804C2">
              <w:rPr>
                <w:rFonts w:ascii="Courier New" w:eastAsia="Times New Roman" w:hAnsi="Courier New" w:cs="Courier New"/>
                <w:i/>
                <w:sz w:val="20"/>
                <w:szCs w:val="24"/>
                <w:lang w:eastAsia="ru-RU"/>
              </w:rPr>
              <w:t>(дата оформления)</w:t>
            </w:r>
          </w:p>
        </w:tc>
      </w:tr>
    </w:tbl>
    <w:p w14:paraId="46A52044" w14:textId="77777777" w:rsidR="008A489A" w:rsidRPr="008A489A" w:rsidRDefault="008A489A" w:rsidP="008A489A">
      <w:pPr>
        <w:rPr>
          <w:rFonts w:ascii="Courier New" w:hAnsi="Courier New" w:cs="Courier New"/>
        </w:rPr>
      </w:pPr>
    </w:p>
    <w:sectPr w:rsidR="008A489A" w:rsidRPr="008A489A" w:rsidSect="00C804C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4C2"/>
    <w:rsid w:val="0000656A"/>
    <w:rsid w:val="000103BD"/>
    <w:rsid w:val="00012CB1"/>
    <w:rsid w:val="00013467"/>
    <w:rsid w:val="0001524A"/>
    <w:rsid w:val="0001794D"/>
    <w:rsid w:val="00027585"/>
    <w:rsid w:val="000276A4"/>
    <w:rsid w:val="00041694"/>
    <w:rsid w:val="00050950"/>
    <w:rsid w:val="000621A9"/>
    <w:rsid w:val="00073D14"/>
    <w:rsid w:val="00081607"/>
    <w:rsid w:val="00081A2A"/>
    <w:rsid w:val="00082B92"/>
    <w:rsid w:val="000859FF"/>
    <w:rsid w:val="00092C27"/>
    <w:rsid w:val="00097729"/>
    <w:rsid w:val="000B29BA"/>
    <w:rsid w:val="000B6D01"/>
    <w:rsid w:val="000C6D5A"/>
    <w:rsid w:val="000D481F"/>
    <w:rsid w:val="000D50C6"/>
    <w:rsid w:val="000F11FA"/>
    <w:rsid w:val="000F2411"/>
    <w:rsid w:val="000F5141"/>
    <w:rsid w:val="000F7630"/>
    <w:rsid w:val="0010497C"/>
    <w:rsid w:val="001057FD"/>
    <w:rsid w:val="00107B18"/>
    <w:rsid w:val="00121C60"/>
    <w:rsid w:val="00125EB5"/>
    <w:rsid w:val="00127BAF"/>
    <w:rsid w:val="001303FB"/>
    <w:rsid w:val="00135D7E"/>
    <w:rsid w:val="00136E34"/>
    <w:rsid w:val="00140681"/>
    <w:rsid w:val="001534C5"/>
    <w:rsid w:val="00155C28"/>
    <w:rsid w:val="001576CD"/>
    <w:rsid w:val="00170992"/>
    <w:rsid w:val="00175A0D"/>
    <w:rsid w:val="001764C9"/>
    <w:rsid w:val="0017717F"/>
    <w:rsid w:val="001804FA"/>
    <w:rsid w:val="00181B9C"/>
    <w:rsid w:val="00183331"/>
    <w:rsid w:val="00187350"/>
    <w:rsid w:val="00190E43"/>
    <w:rsid w:val="001962CB"/>
    <w:rsid w:val="001A5B94"/>
    <w:rsid w:val="001A7AD7"/>
    <w:rsid w:val="001B2276"/>
    <w:rsid w:val="001B27CB"/>
    <w:rsid w:val="001B2DBE"/>
    <w:rsid w:val="001B7D79"/>
    <w:rsid w:val="001C2B67"/>
    <w:rsid w:val="001D542D"/>
    <w:rsid w:val="001E66DF"/>
    <w:rsid w:val="001F189C"/>
    <w:rsid w:val="0020138E"/>
    <w:rsid w:val="002015A7"/>
    <w:rsid w:val="00225F95"/>
    <w:rsid w:val="00234FC1"/>
    <w:rsid w:val="00235DEF"/>
    <w:rsid w:val="00244423"/>
    <w:rsid w:val="0025009E"/>
    <w:rsid w:val="00251051"/>
    <w:rsid w:val="002602E6"/>
    <w:rsid w:val="00260627"/>
    <w:rsid w:val="00265542"/>
    <w:rsid w:val="00266866"/>
    <w:rsid w:val="00270BA9"/>
    <w:rsid w:val="00272AF0"/>
    <w:rsid w:val="002840CD"/>
    <w:rsid w:val="00293A5D"/>
    <w:rsid w:val="002A7AC2"/>
    <w:rsid w:val="002C174B"/>
    <w:rsid w:val="002C1797"/>
    <w:rsid w:val="002C42FC"/>
    <w:rsid w:val="002C612A"/>
    <w:rsid w:val="002E1653"/>
    <w:rsid w:val="002E2C73"/>
    <w:rsid w:val="002F10CF"/>
    <w:rsid w:val="0030201E"/>
    <w:rsid w:val="00302246"/>
    <w:rsid w:val="00302D4A"/>
    <w:rsid w:val="00305A8C"/>
    <w:rsid w:val="00310579"/>
    <w:rsid w:val="00312C9D"/>
    <w:rsid w:val="0031370B"/>
    <w:rsid w:val="0031731F"/>
    <w:rsid w:val="0032049E"/>
    <w:rsid w:val="00327608"/>
    <w:rsid w:val="00330077"/>
    <w:rsid w:val="00332F18"/>
    <w:rsid w:val="00334FF2"/>
    <w:rsid w:val="00361EF7"/>
    <w:rsid w:val="00363B9F"/>
    <w:rsid w:val="00371B93"/>
    <w:rsid w:val="00377E12"/>
    <w:rsid w:val="003908A1"/>
    <w:rsid w:val="00393389"/>
    <w:rsid w:val="003A6B54"/>
    <w:rsid w:val="003C1009"/>
    <w:rsid w:val="003D266E"/>
    <w:rsid w:val="003E2BAB"/>
    <w:rsid w:val="003E34F7"/>
    <w:rsid w:val="003E6406"/>
    <w:rsid w:val="003F0518"/>
    <w:rsid w:val="003F5680"/>
    <w:rsid w:val="00401921"/>
    <w:rsid w:val="00411CEB"/>
    <w:rsid w:val="00414B38"/>
    <w:rsid w:val="00415C62"/>
    <w:rsid w:val="00416785"/>
    <w:rsid w:val="00420BCD"/>
    <w:rsid w:val="004313FC"/>
    <w:rsid w:val="00445704"/>
    <w:rsid w:val="00456007"/>
    <w:rsid w:val="0046423C"/>
    <w:rsid w:val="00472541"/>
    <w:rsid w:val="00477C5D"/>
    <w:rsid w:val="00481437"/>
    <w:rsid w:val="0048364D"/>
    <w:rsid w:val="00484AEB"/>
    <w:rsid w:val="004A04C0"/>
    <w:rsid w:val="004A1F7F"/>
    <w:rsid w:val="004A357D"/>
    <w:rsid w:val="004C2F9C"/>
    <w:rsid w:val="004D431B"/>
    <w:rsid w:val="004E36E6"/>
    <w:rsid w:val="004E3CB5"/>
    <w:rsid w:val="004F2E3D"/>
    <w:rsid w:val="005040D1"/>
    <w:rsid w:val="00505012"/>
    <w:rsid w:val="00506B1B"/>
    <w:rsid w:val="00514E61"/>
    <w:rsid w:val="00524A4E"/>
    <w:rsid w:val="005255A4"/>
    <w:rsid w:val="005333FB"/>
    <w:rsid w:val="00536957"/>
    <w:rsid w:val="0054154A"/>
    <w:rsid w:val="005555BA"/>
    <w:rsid w:val="005556E1"/>
    <w:rsid w:val="005670F9"/>
    <w:rsid w:val="00572636"/>
    <w:rsid w:val="0058398B"/>
    <w:rsid w:val="00585C1E"/>
    <w:rsid w:val="005B05E9"/>
    <w:rsid w:val="005B07A0"/>
    <w:rsid w:val="005B2184"/>
    <w:rsid w:val="005B5170"/>
    <w:rsid w:val="005C4FCC"/>
    <w:rsid w:val="005C5EF0"/>
    <w:rsid w:val="005D6129"/>
    <w:rsid w:val="005D7EE4"/>
    <w:rsid w:val="005F4D94"/>
    <w:rsid w:val="005F5A69"/>
    <w:rsid w:val="006073EB"/>
    <w:rsid w:val="006177C6"/>
    <w:rsid w:val="006207FC"/>
    <w:rsid w:val="00630DC4"/>
    <w:rsid w:val="006332CA"/>
    <w:rsid w:val="006333AF"/>
    <w:rsid w:val="006415BF"/>
    <w:rsid w:val="00644AC9"/>
    <w:rsid w:val="0064683D"/>
    <w:rsid w:val="0065397A"/>
    <w:rsid w:val="0065480E"/>
    <w:rsid w:val="00666B11"/>
    <w:rsid w:val="0067470A"/>
    <w:rsid w:val="00676405"/>
    <w:rsid w:val="00680D48"/>
    <w:rsid w:val="006812B8"/>
    <w:rsid w:val="0069510B"/>
    <w:rsid w:val="00695F05"/>
    <w:rsid w:val="006A5FE7"/>
    <w:rsid w:val="006B421F"/>
    <w:rsid w:val="006B429F"/>
    <w:rsid w:val="006B46C0"/>
    <w:rsid w:val="006C00B6"/>
    <w:rsid w:val="006C27D9"/>
    <w:rsid w:val="006C4668"/>
    <w:rsid w:val="006D3DF9"/>
    <w:rsid w:val="006E167A"/>
    <w:rsid w:val="006E2122"/>
    <w:rsid w:val="006E2E45"/>
    <w:rsid w:val="006F6921"/>
    <w:rsid w:val="006F7BFB"/>
    <w:rsid w:val="00707CD4"/>
    <w:rsid w:val="00714CE0"/>
    <w:rsid w:val="00720066"/>
    <w:rsid w:val="0072237D"/>
    <w:rsid w:val="00733C19"/>
    <w:rsid w:val="00735386"/>
    <w:rsid w:val="00741189"/>
    <w:rsid w:val="007415A7"/>
    <w:rsid w:val="00745570"/>
    <w:rsid w:val="007463B4"/>
    <w:rsid w:val="00752729"/>
    <w:rsid w:val="00752F59"/>
    <w:rsid w:val="00755E8E"/>
    <w:rsid w:val="00763F49"/>
    <w:rsid w:val="00765A11"/>
    <w:rsid w:val="00767984"/>
    <w:rsid w:val="0077040B"/>
    <w:rsid w:val="00772A46"/>
    <w:rsid w:val="007759D9"/>
    <w:rsid w:val="00776CFD"/>
    <w:rsid w:val="00777946"/>
    <w:rsid w:val="007823E8"/>
    <w:rsid w:val="00782A35"/>
    <w:rsid w:val="007833D9"/>
    <w:rsid w:val="0078345D"/>
    <w:rsid w:val="0078405C"/>
    <w:rsid w:val="0078468F"/>
    <w:rsid w:val="00785F2B"/>
    <w:rsid w:val="007A35F6"/>
    <w:rsid w:val="007A365E"/>
    <w:rsid w:val="007B3E5B"/>
    <w:rsid w:val="007B54B1"/>
    <w:rsid w:val="007B7428"/>
    <w:rsid w:val="007C01AA"/>
    <w:rsid w:val="007C02F2"/>
    <w:rsid w:val="007C2FE4"/>
    <w:rsid w:val="007C4FDB"/>
    <w:rsid w:val="007C598A"/>
    <w:rsid w:val="007E1428"/>
    <w:rsid w:val="007E2F0E"/>
    <w:rsid w:val="007E520B"/>
    <w:rsid w:val="007F3EF2"/>
    <w:rsid w:val="0080642C"/>
    <w:rsid w:val="00807D0A"/>
    <w:rsid w:val="00811B88"/>
    <w:rsid w:val="00825C1E"/>
    <w:rsid w:val="008334C4"/>
    <w:rsid w:val="00844FAF"/>
    <w:rsid w:val="00851818"/>
    <w:rsid w:val="00852ADC"/>
    <w:rsid w:val="0085337E"/>
    <w:rsid w:val="00860A97"/>
    <w:rsid w:val="008622B0"/>
    <w:rsid w:val="00872339"/>
    <w:rsid w:val="0087450F"/>
    <w:rsid w:val="00875920"/>
    <w:rsid w:val="00877397"/>
    <w:rsid w:val="008838CB"/>
    <w:rsid w:val="008912D0"/>
    <w:rsid w:val="00894B2E"/>
    <w:rsid w:val="008A0568"/>
    <w:rsid w:val="008A2B73"/>
    <w:rsid w:val="008A489A"/>
    <w:rsid w:val="008A7FFB"/>
    <w:rsid w:val="008B2958"/>
    <w:rsid w:val="008B2BD2"/>
    <w:rsid w:val="008B77CA"/>
    <w:rsid w:val="008C3B07"/>
    <w:rsid w:val="008C5A72"/>
    <w:rsid w:val="008C5ADC"/>
    <w:rsid w:val="008D0C70"/>
    <w:rsid w:val="008D3A41"/>
    <w:rsid w:val="008D456E"/>
    <w:rsid w:val="008E165B"/>
    <w:rsid w:val="008E7DEC"/>
    <w:rsid w:val="009001F3"/>
    <w:rsid w:val="009028AC"/>
    <w:rsid w:val="00903589"/>
    <w:rsid w:val="00903645"/>
    <w:rsid w:val="00920DEB"/>
    <w:rsid w:val="00930FD3"/>
    <w:rsid w:val="00931B97"/>
    <w:rsid w:val="00936E58"/>
    <w:rsid w:val="009376BB"/>
    <w:rsid w:val="00941FD3"/>
    <w:rsid w:val="00943661"/>
    <w:rsid w:val="00944672"/>
    <w:rsid w:val="00945AD7"/>
    <w:rsid w:val="0095649D"/>
    <w:rsid w:val="00956A8E"/>
    <w:rsid w:val="00970190"/>
    <w:rsid w:val="0097119E"/>
    <w:rsid w:val="00971E11"/>
    <w:rsid w:val="00971ED4"/>
    <w:rsid w:val="00975FE2"/>
    <w:rsid w:val="00976D64"/>
    <w:rsid w:val="00983E03"/>
    <w:rsid w:val="0098525B"/>
    <w:rsid w:val="0098774B"/>
    <w:rsid w:val="00996CE8"/>
    <w:rsid w:val="00996DEF"/>
    <w:rsid w:val="009A0CF3"/>
    <w:rsid w:val="009A67DB"/>
    <w:rsid w:val="009B3587"/>
    <w:rsid w:val="009B601D"/>
    <w:rsid w:val="009C73DE"/>
    <w:rsid w:val="009E19B0"/>
    <w:rsid w:val="009E5914"/>
    <w:rsid w:val="009F0AB2"/>
    <w:rsid w:val="009F0AD2"/>
    <w:rsid w:val="009F0F7F"/>
    <w:rsid w:val="009F7FAF"/>
    <w:rsid w:val="00A042B2"/>
    <w:rsid w:val="00A06512"/>
    <w:rsid w:val="00A10FF1"/>
    <w:rsid w:val="00A15FEB"/>
    <w:rsid w:val="00A236AC"/>
    <w:rsid w:val="00A374D4"/>
    <w:rsid w:val="00A472DE"/>
    <w:rsid w:val="00A5557A"/>
    <w:rsid w:val="00A650C8"/>
    <w:rsid w:val="00A65100"/>
    <w:rsid w:val="00A6558A"/>
    <w:rsid w:val="00A712BA"/>
    <w:rsid w:val="00A72961"/>
    <w:rsid w:val="00A74550"/>
    <w:rsid w:val="00A76508"/>
    <w:rsid w:val="00A7797C"/>
    <w:rsid w:val="00A8141B"/>
    <w:rsid w:val="00A86EC9"/>
    <w:rsid w:val="00A95522"/>
    <w:rsid w:val="00A96A03"/>
    <w:rsid w:val="00AA1F6C"/>
    <w:rsid w:val="00AA5FCC"/>
    <w:rsid w:val="00AB1061"/>
    <w:rsid w:val="00AB6638"/>
    <w:rsid w:val="00AC53A7"/>
    <w:rsid w:val="00AC5CF2"/>
    <w:rsid w:val="00AE0D88"/>
    <w:rsid w:val="00AE31BA"/>
    <w:rsid w:val="00AE4A32"/>
    <w:rsid w:val="00AE5FC7"/>
    <w:rsid w:val="00AF6268"/>
    <w:rsid w:val="00B0703E"/>
    <w:rsid w:val="00B11B14"/>
    <w:rsid w:val="00B135F8"/>
    <w:rsid w:val="00B2440E"/>
    <w:rsid w:val="00B31717"/>
    <w:rsid w:val="00B405BB"/>
    <w:rsid w:val="00B4127D"/>
    <w:rsid w:val="00B415BA"/>
    <w:rsid w:val="00B417F0"/>
    <w:rsid w:val="00B51D34"/>
    <w:rsid w:val="00B54503"/>
    <w:rsid w:val="00B55CBD"/>
    <w:rsid w:val="00B60764"/>
    <w:rsid w:val="00B66B71"/>
    <w:rsid w:val="00B71DDB"/>
    <w:rsid w:val="00B7592A"/>
    <w:rsid w:val="00B87691"/>
    <w:rsid w:val="00B90938"/>
    <w:rsid w:val="00B93A7D"/>
    <w:rsid w:val="00B96021"/>
    <w:rsid w:val="00B97338"/>
    <w:rsid w:val="00BA4CA6"/>
    <w:rsid w:val="00BA7B06"/>
    <w:rsid w:val="00BB2605"/>
    <w:rsid w:val="00BB595E"/>
    <w:rsid w:val="00BB74E3"/>
    <w:rsid w:val="00BC723A"/>
    <w:rsid w:val="00BD08CC"/>
    <w:rsid w:val="00BD1F0C"/>
    <w:rsid w:val="00BD42CB"/>
    <w:rsid w:val="00BD7146"/>
    <w:rsid w:val="00BE5E86"/>
    <w:rsid w:val="00C03566"/>
    <w:rsid w:val="00C16E23"/>
    <w:rsid w:val="00C2712D"/>
    <w:rsid w:val="00C31260"/>
    <w:rsid w:val="00C52FD3"/>
    <w:rsid w:val="00C6667C"/>
    <w:rsid w:val="00C67141"/>
    <w:rsid w:val="00C77D67"/>
    <w:rsid w:val="00C804C2"/>
    <w:rsid w:val="00C8080E"/>
    <w:rsid w:val="00C83952"/>
    <w:rsid w:val="00C86FB7"/>
    <w:rsid w:val="00C961DA"/>
    <w:rsid w:val="00C9733C"/>
    <w:rsid w:val="00CB274E"/>
    <w:rsid w:val="00CB352B"/>
    <w:rsid w:val="00CB53F7"/>
    <w:rsid w:val="00CB6028"/>
    <w:rsid w:val="00CD0C5E"/>
    <w:rsid w:val="00CE5213"/>
    <w:rsid w:val="00CF2F30"/>
    <w:rsid w:val="00CF703A"/>
    <w:rsid w:val="00D03E73"/>
    <w:rsid w:val="00D07AD9"/>
    <w:rsid w:val="00D120B8"/>
    <w:rsid w:val="00D14C3F"/>
    <w:rsid w:val="00D14FDC"/>
    <w:rsid w:val="00D177FC"/>
    <w:rsid w:val="00D21A53"/>
    <w:rsid w:val="00D21E31"/>
    <w:rsid w:val="00D3142C"/>
    <w:rsid w:val="00D3326D"/>
    <w:rsid w:val="00D33392"/>
    <w:rsid w:val="00D4118E"/>
    <w:rsid w:val="00D46667"/>
    <w:rsid w:val="00D53235"/>
    <w:rsid w:val="00D56ACC"/>
    <w:rsid w:val="00D85629"/>
    <w:rsid w:val="00D93408"/>
    <w:rsid w:val="00DA175D"/>
    <w:rsid w:val="00DA2451"/>
    <w:rsid w:val="00DA3774"/>
    <w:rsid w:val="00DA5DD5"/>
    <w:rsid w:val="00DB5B24"/>
    <w:rsid w:val="00DB5F2C"/>
    <w:rsid w:val="00DB643B"/>
    <w:rsid w:val="00DC1CBF"/>
    <w:rsid w:val="00DC34B6"/>
    <w:rsid w:val="00DE47E2"/>
    <w:rsid w:val="00DF6170"/>
    <w:rsid w:val="00E0309F"/>
    <w:rsid w:val="00E0452F"/>
    <w:rsid w:val="00E04818"/>
    <w:rsid w:val="00E077FC"/>
    <w:rsid w:val="00E214C5"/>
    <w:rsid w:val="00E22463"/>
    <w:rsid w:val="00E37EB0"/>
    <w:rsid w:val="00E4091C"/>
    <w:rsid w:val="00E4687E"/>
    <w:rsid w:val="00E54C16"/>
    <w:rsid w:val="00E57B45"/>
    <w:rsid w:val="00E60305"/>
    <w:rsid w:val="00E6150F"/>
    <w:rsid w:val="00E63A14"/>
    <w:rsid w:val="00E73082"/>
    <w:rsid w:val="00E807B7"/>
    <w:rsid w:val="00E92DC9"/>
    <w:rsid w:val="00EA7978"/>
    <w:rsid w:val="00EC1FA2"/>
    <w:rsid w:val="00EC4086"/>
    <w:rsid w:val="00EE47AC"/>
    <w:rsid w:val="00EE7E57"/>
    <w:rsid w:val="00EF6505"/>
    <w:rsid w:val="00F03C9D"/>
    <w:rsid w:val="00F0702F"/>
    <w:rsid w:val="00F157AD"/>
    <w:rsid w:val="00F3130F"/>
    <w:rsid w:val="00F45FD2"/>
    <w:rsid w:val="00F5279B"/>
    <w:rsid w:val="00F6129D"/>
    <w:rsid w:val="00F73D85"/>
    <w:rsid w:val="00F85918"/>
    <w:rsid w:val="00F91AA5"/>
    <w:rsid w:val="00F96887"/>
    <w:rsid w:val="00FA367D"/>
    <w:rsid w:val="00FC16A2"/>
    <w:rsid w:val="00FC2BAE"/>
    <w:rsid w:val="00FC4454"/>
    <w:rsid w:val="00FC4492"/>
    <w:rsid w:val="00FD7D02"/>
    <w:rsid w:val="00FE099A"/>
    <w:rsid w:val="00FE2F92"/>
    <w:rsid w:val="00FE5F46"/>
    <w:rsid w:val="00FE6CD6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FD70"/>
  <w15:docId w15:val="{B65AD1F5-4B02-46D2-83E6-69C8916C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3567&amp;date=24.02.2022&amp;dst=608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3567&amp;date=24.02.2022&amp;dst=100263&amp;field=134" TargetMode="External"/><Relationship Id="rId5" Type="http://schemas.openxmlformats.org/officeDocument/2006/relationships/hyperlink" Target="https://login.consultant.ru/link/?req=doc&amp;base=LAW&amp;n=129546&amp;date=24.02.2022&amp;dst=100009&amp;field=134" TargetMode="External"/><Relationship Id="rId4" Type="http://schemas.openxmlformats.org/officeDocument/2006/relationships/hyperlink" Target="https://login.consultant.ru/link/?req=doc&amp;base=LAW&amp;n=129546&amp;date=24.02.2022&amp;dst=100009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 козлов</cp:lastModifiedBy>
  <cp:revision>5</cp:revision>
  <dcterms:created xsi:type="dcterms:W3CDTF">2022-03-01T11:40:00Z</dcterms:created>
  <dcterms:modified xsi:type="dcterms:W3CDTF">2023-06-19T17:15:00Z</dcterms:modified>
</cp:coreProperties>
</file>